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57A9" w14:textId="0815216A" w:rsidR="00A866A1" w:rsidRPr="00A866A1" w:rsidRDefault="00A866A1" w:rsidP="00A866A1">
      <w:pPr>
        <w:jc w:val="center"/>
        <w:rPr>
          <w:b/>
          <w:bCs/>
          <w:sz w:val="28"/>
          <w:szCs w:val="28"/>
        </w:rPr>
      </w:pPr>
      <w:r w:rsidRPr="00A866A1">
        <w:rPr>
          <w:b/>
          <w:bCs/>
          <w:sz w:val="28"/>
          <w:szCs w:val="28"/>
        </w:rPr>
        <w:t>ORGANI SOCIALI</w:t>
      </w:r>
      <w:r w:rsidR="00322556">
        <w:rPr>
          <w:b/>
          <w:bCs/>
          <w:sz w:val="28"/>
          <w:szCs w:val="28"/>
        </w:rPr>
        <w:t>*</w:t>
      </w:r>
    </w:p>
    <w:p w14:paraId="75D91A50" w14:textId="77777777" w:rsidR="00A866A1" w:rsidRDefault="00A866A1" w:rsidP="00301FD1"/>
    <w:p w14:paraId="6B29A493" w14:textId="274B241E" w:rsidR="003272BE" w:rsidRDefault="003272BE" w:rsidP="00301FD1">
      <w:pPr>
        <w:rPr>
          <w:b/>
          <w:bCs/>
          <w:u w:val="single"/>
        </w:rPr>
      </w:pPr>
      <w:r w:rsidRPr="003272BE">
        <w:rPr>
          <w:b/>
          <w:bCs/>
          <w:u w:val="single"/>
        </w:rPr>
        <w:t>CONSIGLIO DI GESTIONE</w:t>
      </w:r>
    </w:p>
    <w:p w14:paraId="315334C4" w14:textId="12FD871C" w:rsidR="003272BE" w:rsidRDefault="003272BE" w:rsidP="00301FD1">
      <w:r>
        <w:t>Macorig Claudio</w:t>
      </w:r>
      <w:r w:rsidR="006A1552">
        <w:tab/>
      </w:r>
      <w:r w:rsidR="006A1552">
        <w:tab/>
        <w:t>Presidente</w:t>
      </w:r>
    </w:p>
    <w:p w14:paraId="119D639A" w14:textId="7BE55A20" w:rsidR="003272BE" w:rsidRDefault="006A1552" w:rsidP="00301FD1">
      <w:r>
        <w:t>Toffoletti Paolo</w:t>
      </w:r>
      <w:r>
        <w:tab/>
      </w:r>
      <w:r>
        <w:tab/>
        <w:t>Vicepresidente</w:t>
      </w:r>
    </w:p>
    <w:p w14:paraId="2DD75A50" w14:textId="0A0CA204" w:rsidR="006A1552" w:rsidRDefault="006A1552" w:rsidP="00301FD1">
      <w:r>
        <w:t>Cavallo Patrizia</w:t>
      </w:r>
      <w:r>
        <w:tab/>
      </w:r>
      <w:r>
        <w:tab/>
        <w:t>Consigliere</w:t>
      </w:r>
    </w:p>
    <w:p w14:paraId="08942B8E" w14:textId="59A73D57" w:rsidR="006A1552" w:rsidRDefault="006A1552" w:rsidP="00301FD1">
      <w:r>
        <w:t>Soldà Annalisa</w:t>
      </w:r>
      <w:r>
        <w:tab/>
      </w:r>
      <w:r>
        <w:tab/>
        <w:t>Consigliere</w:t>
      </w:r>
    </w:p>
    <w:p w14:paraId="745D9E95" w14:textId="77777777" w:rsidR="006A1552" w:rsidRDefault="006A1552" w:rsidP="00301FD1"/>
    <w:p w14:paraId="11372DDF" w14:textId="033F7258" w:rsidR="006A1552" w:rsidRPr="006A1552" w:rsidRDefault="006A1552" w:rsidP="00301FD1">
      <w:pPr>
        <w:rPr>
          <w:b/>
          <w:bCs/>
          <w:u w:val="single"/>
        </w:rPr>
      </w:pPr>
      <w:bookmarkStart w:id="0" w:name="_Hlk178950669"/>
      <w:r w:rsidRPr="006A1552">
        <w:rPr>
          <w:b/>
          <w:bCs/>
          <w:u w:val="single"/>
        </w:rPr>
        <w:t xml:space="preserve">CONSIGLIO DI </w:t>
      </w:r>
      <w:r>
        <w:rPr>
          <w:b/>
          <w:bCs/>
          <w:u w:val="single"/>
        </w:rPr>
        <w:t>SORVEGLIANZA</w:t>
      </w:r>
    </w:p>
    <w:bookmarkEnd w:id="0"/>
    <w:p w14:paraId="023EA442" w14:textId="5D35D92A" w:rsidR="00301FD1" w:rsidRDefault="00301FD1" w:rsidP="00301FD1">
      <w:r>
        <w:t>Nanino</w:t>
      </w:r>
      <w:r w:rsidR="00BB5200">
        <w:t xml:space="preserve"> Livio</w:t>
      </w:r>
      <w:r>
        <w:tab/>
      </w:r>
      <w:r>
        <w:tab/>
      </w:r>
      <w:r>
        <w:tab/>
        <w:t>Presidente</w:t>
      </w:r>
    </w:p>
    <w:p w14:paraId="6ADA4733" w14:textId="382A55AD" w:rsidR="008B4348" w:rsidRDefault="008B4348" w:rsidP="008B4348">
      <w:r>
        <w:t>Grazzolo Elisa</w:t>
      </w:r>
      <w:r>
        <w:tab/>
      </w:r>
      <w:r>
        <w:tab/>
        <w:t>Vicepresidente</w:t>
      </w:r>
    </w:p>
    <w:p w14:paraId="68C3BB61" w14:textId="05907C2B" w:rsidR="00220B1B" w:rsidRDefault="00220B1B" w:rsidP="00220B1B">
      <w:r>
        <w:t>Benedetti Michele</w:t>
      </w:r>
      <w:r>
        <w:tab/>
      </w:r>
      <w:r w:rsidR="00BB5200">
        <w:tab/>
        <w:t>Effettivo</w:t>
      </w:r>
    </w:p>
    <w:p w14:paraId="0EC766D0" w14:textId="77777777" w:rsidR="009C1984" w:rsidRDefault="00220B1B" w:rsidP="00220B1B">
      <w:r>
        <w:t>Canella Nicolò</w:t>
      </w:r>
      <w:r>
        <w:tab/>
      </w:r>
      <w:r w:rsidR="00834E3F">
        <w:tab/>
      </w:r>
      <w:r w:rsidR="00834E3F" w:rsidRPr="00834E3F">
        <w:t>Effettivo</w:t>
      </w:r>
    </w:p>
    <w:p w14:paraId="5C78C0C9" w14:textId="77777777" w:rsidR="009C1984" w:rsidRDefault="00220B1B" w:rsidP="00220B1B">
      <w:r>
        <w:t>Cinelli Renato</w:t>
      </w:r>
      <w:r>
        <w:tab/>
      </w:r>
      <w:r w:rsidR="009C1984">
        <w:tab/>
      </w:r>
      <w:r w:rsidR="009C1984" w:rsidRPr="009C1984">
        <w:t>Effettivo</w:t>
      </w:r>
    </w:p>
    <w:p w14:paraId="707426E6" w14:textId="77777777" w:rsidR="009C1984" w:rsidRDefault="00220B1B" w:rsidP="00220B1B">
      <w:r>
        <w:t>Cinquemani Michele</w:t>
      </w:r>
      <w:r>
        <w:tab/>
      </w:r>
      <w:proofErr w:type="spellStart"/>
      <w:r w:rsidR="009C1984" w:rsidRPr="009C1984">
        <w:t>Effettivo</w:t>
      </w:r>
      <w:proofErr w:type="spellEnd"/>
    </w:p>
    <w:p w14:paraId="522A0D20" w14:textId="77777777" w:rsidR="009C1984" w:rsidRDefault="00220B1B" w:rsidP="00220B1B">
      <w:proofErr w:type="spellStart"/>
      <w:r>
        <w:t>Danciu</w:t>
      </w:r>
      <w:proofErr w:type="spellEnd"/>
      <w:r>
        <w:t xml:space="preserve"> Ioana Tatiana</w:t>
      </w:r>
      <w:r>
        <w:tab/>
      </w:r>
      <w:r w:rsidR="009C1984" w:rsidRPr="009C1984">
        <w:t>Effettivo</w:t>
      </w:r>
    </w:p>
    <w:p w14:paraId="255A9CD9" w14:textId="77777777" w:rsidR="009C1984" w:rsidRDefault="00220B1B" w:rsidP="00220B1B">
      <w:r>
        <w:t>De Marco Lucio</w:t>
      </w:r>
      <w:r>
        <w:tab/>
      </w:r>
      <w:r w:rsidR="009C1984">
        <w:tab/>
      </w:r>
      <w:r w:rsidR="009C1984" w:rsidRPr="009C1984">
        <w:t>Effettivo</w:t>
      </w:r>
    </w:p>
    <w:p w14:paraId="2CFA7EFF" w14:textId="77777777" w:rsidR="009C1984" w:rsidRDefault="00220B1B" w:rsidP="00220B1B">
      <w:r>
        <w:t>Fazio Salvatore Francesco</w:t>
      </w:r>
      <w:r>
        <w:tab/>
      </w:r>
      <w:proofErr w:type="spellStart"/>
      <w:r w:rsidR="009C1984" w:rsidRPr="009C1984">
        <w:t>Effettivo</w:t>
      </w:r>
      <w:proofErr w:type="spellEnd"/>
    </w:p>
    <w:p w14:paraId="0659D83B" w14:textId="77777777" w:rsidR="009C1984" w:rsidRDefault="00220B1B" w:rsidP="00220B1B">
      <w:proofErr w:type="spellStart"/>
      <w:r>
        <w:t>Montich</w:t>
      </w:r>
      <w:proofErr w:type="spellEnd"/>
      <w:r>
        <w:t xml:space="preserve"> Andrea</w:t>
      </w:r>
      <w:r>
        <w:tab/>
      </w:r>
      <w:r w:rsidR="009C1984">
        <w:tab/>
      </w:r>
      <w:r w:rsidR="009C1984" w:rsidRPr="009C1984">
        <w:t>Effettivo</w:t>
      </w:r>
    </w:p>
    <w:p w14:paraId="457F182C" w14:textId="77777777" w:rsidR="00EF2247" w:rsidRDefault="00220B1B" w:rsidP="00220B1B">
      <w:r>
        <w:t>Motta Ilenia</w:t>
      </w:r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21D84A88" w14:textId="77777777" w:rsidR="00EF2247" w:rsidRDefault="00220B1B" w:rsidP="00220B1B">
      <w:r>
        <w:t xml:space="preserve">Muka </w:t>
      </w:r>
      <w:proofErr w:type="spellStart"/>
      <w:r>
        <w:t>Drini</w:t>
      </w:r>
      <w:proofErr w:type="spellEnd"/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2FA22F22" w14:textId="77777777" w:rsidR="00EF2247" w:rsidRDefault="00220B1B" w:rsidP="00220B1B">
      <w:r>
        <w:t>Paolo Borzani</w:t>
      </w:r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181BE2C0" w14:textId="77777777" w:rsidR="00EF2247" w:rsidRDefault="00220B1B" w:rsidP="00220B1B">
      <w:r>
        <w:t>Piva Denis</w:t>
      </w:r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59EAEB3A" w14:textId="77777777" w:rsidR="00EF2247" w:rsidRDefault="00220B1B" w:rsidP="00220B1B">
      <w:r>
        <w:t>Spina Pasquale</w:t>
      </w:r>
      <w:r>
        <w:tab/>
      </w:r>
      <w:r w:rsidR="00EF2247">
        <w:tab/>
      </w:r>
      <w:proofErr w:type="spellStart"/>
      <w:r w:rsidR="00EF2247" w:rsidRPr="00EF2247">
        <w:t>Effettivo</w:t>
      </w:r>
      <w:proofErr w:type="spellEnd"/>
    </w:p>
    <w:p w14:paraId="413C30F4" w14:textId="77777777" w:rsidR="00EF2247" w:rsidRDefault="00220B1B" w:rsidP="00220B1B">
      <w:proofErr w:type="spellStart"/>
      <w:r>
        <w:t>Taccin</w:t>
      </w:r>
      <w:proofErr w:type="spellEnd"/>
      <w:r>
        <w:t xml:space="preserve"> Pablo</w:t>
      </w:r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4AC7C75F" w14:textId="4DDC9B55" w:rsidR="00220B1B" w:rsidRDefault="00220B1B" w:rsidP="00220B1B">
      <w:r>
        <w:t xml:space="preserve">Tanase </w:t>
      </w:r>
      <w:proofErr w:type="spellStart"/>
      <w:r>
        <w:t>Georgeta</w:t>
      </w:r>
      <w:proofErr w:type="spellEnd"/>
      <w:r>
        <w:tab/>
      </w:r>
      <w:r w:rsidR="00EF2247">
        <w:tab/>
      </w:r>
      <w:r w:rsidR="00EF2247" w:rsidRPr="00EF2247">
        <w:t>Effettivo</w:t>
      </w:r>
    </w:p>
    <w:p w14:paraId="195C6596" w14:textId="77777777" w:rsidR="00EF2247" w:rsidRDefault="00220B1B" w:rsidP="00220B1B">
      <w:r>
        <w:t>Topan Andrea</w:t>
      </w:r>
      <w:r>
        <w:tab/>
      </w:r>
      <w:r w:rsidR="00EF2247">
        <w:tab/>
      </w:r>
      <w:r w:rsidR="00EF2247">
        <w:tab/>
      </w:r>
      <w:r w:rsidR="00EF2247" w:rsidRPr="00EF2247">
        <w:t>Effettivo</w:t>
      </w:r>
    </w:p>
    <w:p w14:paraId="27D491A4" w14:textId="4A099823" w:rsidR="00220B1B" w:rsidRDefault="00220B1B" w:rsidP="00220B1B">
      <w:r>
        <w:t xml:space="preserve">Toure </w:t>
      </w:r>
      <w:proofErr w:type="spellStart"/>
      <w:r>
        <w:t>Lassina</w:t>
      </w:r>
      <w:proofErr w:type="spellEnd"/>
      <w:r>
        <w:t xml:space="preserve"> </w:t>
      </w:r>
      <w:r>
        <w:tab/>
      </w:r>
      <w:r w:rsidR="00EF2247">
        <w:tab/>
      </w:r>
      <w:r w:rsidR="00EF2247" w:rsidRPr="00EF2247">
        <w:t>Effettivo</w:t>
      </w:r>
    </w:p>
    <w:p w14:paraId="20E41938" w14:textId="441AE609" w:rsidR="00220B1B" w:rsidRDefault="00220B1B" w:rsidP="00220B1B">
      <w:proofErr w:type="spellStart"/>
      <w:r>
        <w:t>Vettorel</w:t>
      </w:r>
      <w:proofErr w:type="spellEnd"/>
      <w:r>
        <w:t xml:space="preserve"> Nicola</w:t>
      </w:r>
      <w:r>
        <w:tab/>
      </w:r>
      <w:r w:rsidR="00EF2247">
        <w:tab/>
      </w:r>
      <w:r w:rsidR="00EF2247" w:rsidRPr="00EF2247">
        <w:t>Effettivo</w:t>
      </w:r>
    </w:p>
    <w:p w14:paraId="69A84E9C" w14:textId="72FC0F42" w:rsidR="00220B1B" w:rsidRDefault="00220B1B" w:rsidP="00220B1B">
      <w:r>
        <w:t>Visentin Federica</w:t>
      </w:r>
      <w:r>
        <w:tab/>
      </w:r>
      <w:r w:rsidR="00EF2247">
        <w:tab/>
      </w:r>
      <w:r w:rsidR="00EF2247" w:rsidRPr="00EF2247">
        <w:t>Effettivo</w:t>
      </w:r>
    </w:p>
    <w:p w14:paraId="78DCABA2" w14:textId="50B66381" w:rsidR="00220B1B" w:rsidRDefault="00220B1B" w:rsidP="00220B1B">
      <w:proofErr w:type="spellStart"/>
      <w:r>
        <w:lastRenderedPageBreak/>
        <w:t>Bircan</w:t>
      </w:r>
      <w:proofErr w:type="spellEnd"/>
      <w:r>
        <w:t xml:space="preserve"> Laura</w:t>
      </w:r>
      <w:r>
        <w:tab/>
      </w:r>
      <w:r w:rsidR="00EF2247">
        <w:tab/>
      </w:r>
      <w:r w:rsidR="00EF2247">
        <w:tab/>
      </w:r>
      <w:bookmarkStart w:id="1" w:name="_Hlk178950443"/>
      <w:r>
        <w:t>S</w:t>
      </w:r>
      <w:r w:rsidR="00EF2247">
        <w:t>upplente</w:t>
      </w:r>
      <w:bookmarkEnd w:id="1"/>
    </w:p>
    <w:p w14:paraId="44B15472" w14:textId="09E431D8" w:rsidR="00220B1B" w:rsidRDefault="00220B1B" w:rsidP="00220B1B">
      <w:r>
        <w:t>Belluco Claudio</w:t>
      </w:r>
      <w:r>
        <w:tab/>
      </w:r>
      <w:r w:rsidR="00EF2247">
        <w:t xml:space="preserve"> </w:t>
      </w:r>
      <w:r w:rsidR="00EF2247">
        <w:tab/>
      </w:r>
      <w:r w:rsidR="00EF2247" w:rsidRPr="00EF2247">
        <w:t>Supplente</w:t>
      </w:r>
    </w:p>
    <w:p w14:paraId="016A3F8D" w14:textId="5A669D42" w:rsidR="001310C6" w:rsidRDefault="00220B1B" w:rsidP="00220B1B">
      <w:proofErr w:type="spellStart"/>
      <w:r>
        <w:t>Pozzar</w:t>
      </w:r>
      <w:proofErr w:type="spellEnd"/>
      <w:r>
        <w:t xml:space="preserve"> Daniele</w:t>
      </w:r>
      <w:r>
        <w:tab/>
      </w:r>
      <w:r w:rsidR="00EF2247">
        <w:tab/>
      </w:r>
      <w:r w:rsidR="00EF2247" w:rsidRPr="00EF2247">
        <w:t>Supplente</w:t>
      </w:r>
    </w:p>
    <w:p w14:paraId="44811564" w14:textId="77777777" w:rsidR="00322556" w:rsidRDefault="00322556" w:rsidP="00220B1B"/>
    <w:p w14:paraId="53F3DFE9" w14:textId="055FB782" w:rsidR="00E8233B" w:rsidRPr="006A1552" w:rsidRDefault="00E8233B" w:rsidP="00E8233B">
      <w:pPr>
        <w:rPr>
          <w:b/>
          <w:bCs/>
          <w:u w:val="single"/>
        </w:rPr>
      </w:pPr>
      <w:r>
        <w:rPr>
          <w:b/>
          <w:bCs/>
          <w:u w:val="single"/>
        </w:rPr>
        <w:t>REVISORE LEGALE</w:t>
      </w:r>
    </w:p>
    <w:p w14:paraId="6DF2AB3D" w14:textId="77777777" w:rsidR="00100CAB" w:rsidRDefault="00E8233B" w:rsidP="00220B1B">
      <w:proofErr w:type="spellStart"/>
      <w:r>
        <w:t>Nogherotto</w:t>
      </w:r>
      <w:proofErr w:type="spellEnd"/>
      <w:r>
        <w:t xml:space="preserve"> Giulia</w:t>
      </w:r>
    </w:p>
    <w:p w14:paraId="479C2E21" w14:textId="77777777" w:rsidR="00100CAB" w:rsidRDefault="00100CAB" w:rsidP="00220B1B"/>
    <w:p w14:paraId="12A8967E" w14:textId="066809F3" w:rsidR="00100CAB" w:rsidRPr="006A1552" w:rsidRDefault="00100CAB" w:rsidP="00100CAB">
      <w:pPr>
        <w:rPr>
          <w:b/>
          <w:bCs/>
          <w:u w:val="single"/>
        </w:rPr>
      </w:pPr>
      <w:r>
        <w:rPr>
          <w:b/>
          <w:bCs/>
          <w:u w:val="single"/>
        </w:rPr>
        <w:t>ORGANO DI VIGILANZA (D.LGS. 231/2001)</w:t>
      </w:r>
    </w:p>
    <w:p w14:paraId="6BE03044" w14:textId="4A973DEE" w:rsidR="00100CAB" w:rsidRDefault="00C807DD" w:rsidP="00220B1B">
      <w:r>
        <w:t>Minardi Roberto</w:t>
      </w:r>
      <w:r>
        <w:tab/>
      </w:r>
      <w:r>
        <w:tab/>
        <w:t>Presidente</w:t>
      </w:r>
    </w:p>
    <w:p w14:paraId="6B04158C" w14:textId="3888C8ED" w:rsidR="00C807DD" w:rsidRDefault="00C807DD" w:rsidP="00220B1B">
      <w:r>
        <w:t>Caucig Simona</w:t>
      </w:r>
      <w:r>
        <w:tab/>
      </w:r>
      <w:r>
        <w:tab/>
        <w:t>Componente</w:t>
      </w:r>
    </w:p>
    <w:p w14:paraId="3E0E3759" w14:textId="71D922FD" w:rsidR="00C807DD" w:rsidRDefault="00C807DD" w:rsidP="00220B1B">
      <w:r>
        <w:t>Fruttarolo Stefano</w:t>
      </w:r>
      <w:r>
        <w:tab/>
      </w:r>
      <w:r>
        <w:tab/>
        <w:t>Componente</w:t>
      </w:r>
    </w:p>
    <w:p w14:paraId="1A60842E" w14:textId="77777777" w:rsidR="00C807DD" w:rsidRDefault="00C807DD" w:rsidP="00220B1B"/>
    <w:p w14:paraId="0B8B1DB0" w14:textId="322040BE" w:rsidR="00E8233B" w:rsidRDefault="00E8233B" w:rsidP="00220B1B">
      <w:r>
        <w:tab/>
      </w:r>
      <w:r>
        <w:tab/>
      </w:r>
    </w:p>
    <w:p w14:paraId="55CBC9EE" w14:textId="7813E136" w:rsidR="00322556" w:rsidRDefault="00322556" w:rsidP="00322556">
      <w:r w:rsidRPr="00C807DD">
        <w:rPr>
          <w:b/>
          <w:bCs/>
        </w:rPr>
        <w:t>*</w:t>
      </w:r>
      <w:r>
        <w:t xml:space="preserve"> Aggiornato al 04/10/2024</w:t>
      </w:r>
    </w:p>
    <w:sectPr w:rsidR="00322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E3046"/>
    <w:multiLevelType w:val="hybridMultilevel"/>
    <w:tmpl w:val="3CC0DF6A"/>
    <w:lvl w:ilvl="0" w:tplc="47AE4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540D"/>
    <w:multiLevelType w:val="hybridMultilevel"/>
    <w:tmpl w:val="51A81182"/>
    <w:lvl w:ilvl="0" w:tplc="83DAB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96324">
    <w:abstractNumId w:val="1"/>
  </w:num>
  <w:num w:numId="2" w16cid:durableId="7841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54"/>
    <w:rsid w:val="00100CAB"/>
    <w:rsid w:val="00130854"/>
    <w:rsid w:val="001310C6"/>
    <w:rsid w:val="001D0259"/>
    <w:rsid w:val="00220B1B"/>
    <w:rsid w:val="00301FD1"/>
    <w:rsid w:val="00322556"/>
    <w:rsid w:val="003272BE"/>
    <w:rsid w:val="005D3189"/>
    <w:rsid w:val="006A1552"/>
    <w:rsid w:val="00834E3F"/>
    <w:rsid w:val="008B4348"/>
    <w:rsid w:val="009C1984"/>
    <w:rsid w:val="00A866A1"/>
    <w:rsid w:val="00BB5200"/>
    <w:rsid w:val="00C807DD"/>
    <w:rsid w:val="00DB7857"/>
    <w:rsid w:val="00E8233B"/>
    <w:rsid w:val="00E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034B"/>
  <w15:chartTrackingRefBased/>
  <w15:docId w15:val="{E4764F22-B988-4907-A730-8DB07AA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CAB"/>
  </w:style>
  <w:style w:type="paragraph" w:styleId="Titolo1">
    <w:name w:val="heading 1"/>
    <w:basedOn w:val="Normale"/>
    <w:next w:val="Normale"/>
    <w:link w:val="Titolo1Carattere"/>
    <w:uiPriority w:val="9"/>
    <w:qFormat/>
    <w:rsid w:val="0013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8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8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8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8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8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8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8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8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8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Di Dio</dc:creator>
  <cp:keywords/>
  <dc:description/>
  <cp:lastModifiedBy>Alessio Di Dio</cp:lastModifiedBy>
  <cp:revision>15</cp:revision>
  <dcterms:created xsi:type="dcterms:W3CDTF">2024-10-04T13:53:00Z</dcterms:created>
  <dcterms:modified xsi:type="dcterms:W3CDTF">2024-10-04T14:12:00Z</dcterms:modified>
</cp:coreProperties>
</file>